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3148C8" w14:paraId="6C232861" w14:textId="77777777" w:rsidTr="000411BA">
        <w:tc>
          <w:tcPr>
            <w:tcW w:w="4531" w:type="dxa"/>
          </w:tcPr>
          <w:p w14:paraId="6955333D" w14:textId="77777777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49B90FE" w14:textId="755D70E4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803E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F160DFA" w14:textId="77777777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1BD0F50C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557EBD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48C8" w14:paraId="22892A2E" w14:textId="77777777" w:rsidTr="000411BA">
        <w:tc>
          <w:tcPr>
            <w:tcW w:w="4814" w:type="dxa"/>
          </w:tcPr>
          <w:p w14:paraId="7CEBE708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0B1D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3148C8" w14:paraId="26D84BB4" w14:textId="77777777" w:rsidTr="000411BA">
        <w:tc>
          <w:tcPr>
            <w:tcW w:w="4814" w:type="dxa"/>
          </w:tcPr>
          <w:p w14:paraId="2E118200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4B81D9" w14:textId="77777777" w:rsidR="00170647" w:rsidRDefault="00170647" w:rsidP="0017064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23E8F4" w14:textId="70B509F2" w:rsidR="00170647" w:rsidRPr="00170647" w:rsidRDefault="00170647" w:rsidP="001706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3AC872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CC9052C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3148C8" w14:paraId="14344CCF" w14:textId="77777777" w:rsidTr="000411BA">
        <w:tc>
          <w:tcPr>
            <w:tcW w:w="4814" w:type="dxa"/>
          </w:tcPr>
          <w:p w14:paraId="52DD0A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FA5FA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5DC3CFB3" w14:textId="77777777" w:rsidTr="000411BA">
        <w:tc>
          <w:tcPr>
            <w:tcW w:w="4814" w:type="dxa"/>
          </w:tcPr>
          <w:p w14:paraId="35734B1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314531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3148C8" w14:paraId="52C4F124" w14:textId="77777777" w:rsidTr="000411BA">
        <w:tc>
          <w:tcPr>
            <w:tcW w:w="4814" w:type="dxa"/>
          </w:tcPr>
          <w:p w14:paraId="3C03F10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E425BB4" w14:textId="77777777" w:rsidR="003148C8" w:rsidRPr="000D09F3" w:rsidRDefault="003148C8" w:rsidP="003148C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DDD31D1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3CFC4910" w14:textId="7EEA8CA7" w:rsid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0722F023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1C1D12D" w14:textId="29CD1DC8" w:rsidR="0081799A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СПИСОК</w:t>
      </w:r>
    </w:p>
    <w:p w14:paraId="7801C552" w14:textId="3B1C0EF1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граждан, нуждающихся в получении финансовой помощи в связи</w:t>
      </w:r>
    </w:p>
    <w:p w14:paraId="76FBC5A2" w14:textId="31E1D255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 частичной утратой ими имущества первой необходимости</w:t>
      </w:r>
    </w:p>
    <w:p w14:paraId="33D9D8F4" w14:textId="16D421D2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в результате ____________________________________________</w:t>
      </w:r>
    </w:p>
    <w:p w14:paraId="4764E148" w14:textId="4CF76430" w:rsidR="00466B67" w:rsidRPr="003148C8" w:rsidRDefault="0081799A" w:rsidP="003148C8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 w:rsidRPr="003148C8">
        <w:rPr>
          <w:rFonts w:ascii="Times New Roman" w:hAnsi="Times New Roman"/>
          <w:sz w:val="24"/>
        </w:rPr>
        <w:t>(наименование чрезвычайной ситуации)</w:t>
      </w:r>
    </w:p>
    <w:p w14:paraId="04235C6E" w14:textId="77777777" w:rsidR="00466B67" w:rsidRPr="003148C8" w:rsidRDefault="00466B67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417"/>
        <w:gridCol w:w="1276"/>
        <w:gridCol w:w="992"/>
        <w:gridCol w:w="1134"/>
        <w:gridCol w:w="1701"/>
      </w:tblGrid>
      <w:tr w:rsidR="00466B67" w:rsidRPr="003148C8" w14:paraId="2DA62B21" w14:textId="77777777" w:rsidTr="003148C8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D9032" w14:textId="7CD5BC07" w:rsidR="00466B67" w:rsidRPr="003148C8" w:rsidRDefault="003148C8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№</w:t>
            </w:r>
            <w:r w:rsidR="0081799A" w:rsidRPr="003148C8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BCC2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33C37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9C660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C13CA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FE7BB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F899F05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466B67" w:rsidRPr="003148C8" w14:paraId="73DCF5FB" w14:textId="77777777" w:rsidTr="003148C8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16030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3EB0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34DA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174F2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05B86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42E4D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0F4F3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1D1D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10FA0816" w14:textId="77777777" w:rsidTr="003148C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913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247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412CA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1D19D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31BD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3270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EC2C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37986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70E67825" w14:textId="77777777" w:rsidTr="003148C8">
        <w:tc>
          <w:tcPr>
            <w:tcW w:w="8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F7E0" w14:textId="77777777" w:rsidR="00466B67" w:rsidRPr="003148C8" w:rsidRDefault="0081799A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63BF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549C1D59" w14:textId="74AA55D8" w:rsidR="00466B67" w:rsidRDefault="00466B67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AC2812" w14:textId="77777777" w:rsidR="003148C8" w:rsidRDefault="003148C8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1ECD8E" w14:textId="62631FCB" w:rsidR="00466B67" w:rsidRDefault="0081799A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48C8">
        <w:rPr>
          <w:rFonts w:ascii="Times New Roman" w:hAnsi="Times New Roman"/>
          <w:sz w:val="28"/>
          <w:szCs w:val="28"/>
        </w:rPr>
        <w:t>Согласовано:</w:t>
      </w:r>
    </w:p>
    <w:p w14:paraId="0FC7879D" w14:textId="77777777" w:rsidR="003148C8" w:rsidRPr="003148C8" w:rsidRDefault="003148C8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3148C8" w14:paraId="51CBDB2F" w14:textId="77777777" w:rsidTr="000411BA">
        <w:tc>
          <w:tcPr>
            <w:tcW w:w="4673" w:type="dxa"/>
          </w:tcPr>
          <w:p w14:paraId="5FF4AE5F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lastRenderedPageBreak/>
              <w:t>Начальник правового управления</w:t>
            </w:r>
          </w:p>
        </w:tc>
        <w:tc>
          <w:tcPr>
            <w:tcW w:w="1843" w:type="dxa"/>
          </w:tcPr>
          <w:p w14:paraId="48D24D06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6E1C934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EF0AA8D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7746E435" w14:textId="77777777" w:rsidTr="000411BA">
        <w:tc>
          <w:tcPr>
            <w:tcW w:w="4673" w:type="dxa"/>
          </w:tcPr>
          <w:p w14:paraId="14A46C80" w14:textId="77777777" w:rsidR="003148C8" w:rsidRPr="000D09F3" w:rsidRDefault="003148C8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E3167D" w14:textId="77777777" w:rsidR="003148C8" w:rsidRPr="000D09F3" w:rsidRDefault="003148C8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5CE25E6C" w14:textId="77777777" w:rsidR="003148C8" w:rsidRPr="000D09F3" w:rsidRDefault="003148C8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34D4B19" w14:textId="77777777" w:rsidR="003148C8" w:rsidRPr="000D09F3" w:rsidRDefault="003148C8" w:rsidP="000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3148C8" w14:paraId="58A1989B" w14:textId="77777777" w:rsidTr="000411BA">
        <w:tc>
          <w:tcPr>
            <w:tcW w:w="4673" w:type="dxa"/>
          </w:tcPr>
          <w:p w14:paraId="75ADB545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100730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15F07E4D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62A1CD9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13F442D7" w14:textId="77777777" w:rsidTr="000411BA">
        <w:tc>
          <w:tcPr>
            <w:tcW w:w="4673" w:type="dxa"/>
          </w:tcPr>
          <w:p w14:paraId="4A68621A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управления              </w:t>
            </w:r>
          </w:p>
        </w:tc>
        <w:tc>
          <w:tcPr>
            <w:tcW w:w="1843" w:type="dxa"/>
          </w:tcPr>
          <w:p w14:paraId="21885996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06E196AE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75E33C1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52F51A86" w14:textId="77777777" w:rsidTr="000411BA">
        <w:tc>
          <w:tcPr>
            <w:tcW w:w="4673" w:type="dxa"/>
          </w:tcPr>
          <w:p w14:paraId="1CB4EFC6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45F4536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35EF10FE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F6BBB16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3148C8" w14:paraId="61AE8715" w14:textId="77777777" w:rsidTr="000411BA">
        <w:tc>
          <w:tcPr>
            <w:tcW w:w="4673" w:type="dxa"/>
          </w:tcPr>
          <w:p w14:paraId="20077739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97598CD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0F73DB2D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AABF3A2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4AA571AB" w14:textId="77777777" w:rsidTr="000411BA">
        <w:tc>
          <w:tcPr>
            <w:tcW w:w="4673" w:type="dxa"/>
          </w:tcPr>
          <w:p w14:paraId="7F812CC8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199FF409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861CF05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B4FACCF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3ABB8302" w14:textId="77777777" w:rsidTr="000411BA">
        <w:tc>
          <w:tcPr>
            <w:tcW w:w="4673" w:type="dxa"/>
          </w:tcPr>
          <w:p w14:paraId="48067940" w14:textId="77777777" w:rsidR="003148C8" w:rsidRDefault="003148C8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B6654B5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5FCC7007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0F2B94D" w14:textId="77777777" w:rsidR="003148C8" w:rsidRDefault="003148C8" w:rsidP="000411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3576FC13" w14:textId="2D34DC50" w:rsidR="00466B67" w:rsidRPr="00D0738B" w:rsidRDefault="00466B67" w:rsidP="003148C8">
      <w:pPr>
        <w:spacing w:after="0" w:line="240" w:lineRule="auto"/>
        <w:rPr>
          <w:rFonts w:ascii="Times New Roman" w:hAnsi="Times New Roman"/>
          <w:sz w:val="24"/>
        </w:rPr>
      </w:pPr>
    </w:p>
    <w:sectPr w:rsidR="00466B67" w:rsidRPr="00D0738B" w:rsidSect="003148C8">
      <w:pgSz w:w="11906" w:h="16838"/>
      <w:pgMar w:top="1134" w:right="567" w:bottom="794" w:left="170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B67"/>
    <w:rsid w:val="00170647"/>
    <w:rsid w:val="001A3321"/>
    <w:rsid w:val="001D6E24"/>
    <w:rsid w:val="003148C8"/>
    <w:rsid w:val="00386942"/>
    <w:rsid w:val="003E7A6E"/>
    <w:rsid w:val="00466B67"/>
    <w:rsid w:val="006079A3"/>
    <w:rsid w:val="0081799A"/>
    <w:rsid w:val="008C0B9D"/>
    <w:rsid w:val="00BF135D"/>
    <w:rsid w:val="00C16F20"/>
    <w:rsid w:val="00C803E0"/>
    <w:rsid w:val="00D0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4128"/>
  <w15:docId w15:val="{6FBC88DB-9E0E-4992-A32B-804954C1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31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15</cp:revision>
  <cp:lastPrinted>2026-01-04T10:36:00Z</cp:lastPrinted>
  <dcterms:created xsi:type="dcterms:W3CDTF">2025-03-05T10:15:00Z</dcterms:created>
  <dcterms:modified xsi:type="dcterms:W3CDTF">2026-01-14T13:16:00Z</dcterms:modified>
</cp:coreProperties>
</file>